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4A1" w:rsidRDefault="005934A1" w:rsidP="005934A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0189C" wp14:editId="701CEA6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34A1" w:rsidRPr="001B0DB6" w:rsidRDefault="005934A1" w:rsidP="005934A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5934A1" w:rsidRPr="001B0DB6" w:rsidRDefault="005934A1" w:rsidP="005934A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5934A1" w:rsidRPr="00557B07" w:rsidRDefault="005934A1" w:rsidP="005934A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5934A1" w:rsidRPr="00D55735" w:rsidRDefault="005934A1" w:rsidP="005934A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34A1" w:rsidRPr="001B0DB6" w:rsidRDefault="005934A1" w:rsidP="005934A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5934A1" w:rsidRPr="001B0DB6" w:rsidRDefault="005934A1" w:rsidP="005934A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5934A1" w:rsidRPr="001B0DB6" w:rsidRDefault="005934A1" w:rsidP="005934A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5934A1" w:rsidRPr="009E6C41" w:rsidRDefault="005934A1" w:rsidP="005934A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5934A1" w:rsidRDefault="005934A1" w:rsidP="005934A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5934A1" w:rsidRPr="00F322B5" w:rsidRDefault="005934A1" w:rsidP="005934A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0189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5934A1" w:rsidRPr="001B0DB6" w:rsidRDefault="005934A1" w:rsidP="005934A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5934A1" w:rsidRPr="001B0DB6" w:rsidRDefault="005934A1" w:rsidP="005934A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5934A1" w:rsidRPr="00557B07" w:rsidRDefault="005934A1" w:rsidP="005934A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5934A1" w:rsidRPr="00D55735" w:rsidRDefault="005934A1" w:rsidP="005934A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5934A1" w:rsidRPr="001B0DB6" w:rsidRDefault="005934A1" w:rsidP="005934A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5934A1" w:rsidRPr="001B0DB6" w:rsidRDefault="005934A1" w:rsidP="005934A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5934A1" w:rsidRPr="001B0DB6" w:rsidRDefault="005934A1" w:rsidP="005934A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5934A1" w:rsidRPr="009E6C41" w:rsidRDefault="005934A1" w:rsidP="005934A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934A1" w:rsidRDefault="005934A1" w:rsidP="005934A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5934A1" w:rsidRPr="00F322B5" w:rsidRDefault="005934A1" w:rsidP="005934A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5934A1" w:rsidRDefault="005934A1" w:rsidP="005934A1"/>
    <w:p w:rsidR="005934A1" w:rsidRDefault="005934A1" w:rsidP="005934A1"/>
    <w:p w:rsidR="005934A1" w:rsidRDefault="005934A1" w:rsidP="005934A1"/>
    <w:p w:rsidR="005934A1" w:rsidRDefault="005934A1" w:rsidP="005934A1"/>
    <w:p w:rsidR="005934A1" w:rsidRPr="004045E9" w:rsidRDefault="005934A1" w:rsidP="005934A1">
      <w:pPr>
        <w:rPr>
          <w:b/>
          <w:bCs/>
          <w:sz w:val="32"/>
          <w:szCs w:val="32"/>
        </w:rPr>
      </w:pPr>
    </w:p>
    <w:p w:rsidR="005934A1" w:rsidRDefault="005934A1" w:rsidP="005934A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5934A1" w:rsidRPr="00D55735" w:rsidRDefault="005934A1" w:rsidP="005934A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5934A1" w:rsidRPr="00D55735" w:rsidRDefault="005934A1" w:rsidP="005934A1">
      <w:pPr>
        <w:ind w:right="707"/>
        <w:rPr>
          <w:b/>
          <w:bCs/>
          <w:sz w:val="14"/>
          <w:szCs w:val="14"/>
          <w:lang w:val="tt-RU"/>
        </w:rPr>
      </w:pPr>
    </w:p>
    <w:p w:rsidR="005934A1" w:rsidRPr="00D55735" w:rsidRDefault="005934A1" w:rsidP="005934A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5934A1" w:rsidRPr="00D55735" w:rsidRDefault="005934A1" w:rsidP="005934A1">
      <w:pPr>
        <w:rPr>
          <w:sz w:val="4"/>
          <w:lang w:val="tt-RU"/>
        </w:rPr>
      </w:pPr>
    </w:p>
    <w:p w:rsidR="005934A1" w:rsidRPr="00E465BA" w:rsidRDefault="005934A1" w:rsidP="005934A1">
      <w:pPr>
        <w:rPr>
          <w:sz w:val="16"/>
        </w:rPr>
      </w:pPr>
    </w:p>
    <w:p w:rsidR="005934A1" w:rsidRDefault="005934A1" w:rsidP="005934A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5934A1" w:rsidRDefault="005934A1" w:rsidP="005934A1">
      <w:pPr>
        <w:ind w:left="5220"/>
        <w:rPr>
          <w:b/>
          <w:sz w:val="28"/>
          <w:szCs w:val="28"/>
          <w:highlight w:val="white"/>
        </w:rPr>
      </w:pPr>
    </w:p>
    <w:p w:rsidR="005934A1" w:rsidRDefault="005934A1" w:rsidP="005934A1">
      <w:pPr>
        <w:ind w:left="5220"/>
        <w:rPr>
          <w:b/>
          <w:sz w:val="28"/>
          <w:szCs w:val="28"/>
          <w:highlight w:val="white"/>
        </w:rPr>
      </w:pPr>
    </w:p>
    <w:p w:rsidR="005934A1" w:rsidRDefault="005934A1" w:rsidP="005934A1">
      <w:pPr>
        <w:ind w:left="5220"/>
        <w:rPr>
          <w:b/>
          <w:sz w:val="28"/>
          <w:szCs w:val="28"/>
          <w:highlight w:val="white"/>
        </w:rPr>
      </w:pPr>
    </w:p>
    <w:p w:rsidR="005934A1" w:rsidRDefault="005934A1" w:rsidP="005934A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5934A1" w:rsidRDefault="005934A1" w:rsidP="005934A1">
      <w:pPr>
        <w:ind w:left="5220"/>
        <w:rPr>
          <w:b/>
          <w:sz w:val="28"/>
          <w:szCs w:val="28"/>
        </w:rPr>
      </w:pPr>
    </w:p>
    <w:p w:rsidR="005934A1" w:rsidRDefault="005934A1" w:rsidP="005934A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5934A1" w:rsidRDefault="005934A1" w:rsidP="005934A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5934A1" w:rsidRDefault="005934A1" w:rsidP="005934A1">
      <w:pPr>
        <w:jc w:val="both"/>
        <w:rPr>
          <w:rFonts w:eastAsia="Calibri"/>
          <w:color w:val="000000"/>
          <w:sz w:val="24"/>
          <w:szCs w:val="24"/>
        </w:rPr>
      </w:pPr>
    </w:p>
    <w:p w:rsidR="005934A1" w:rsidRPr="00D141F1" w:rsidRDefault="005934A1" w:rsidP="005934A1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5934A1" w:rsidRDefault="005934A1" w:rsidP="005934A1">
      <w:pPr>
        <w:ind w:left="-30"/>
        <w:rPr>
          <w:sz w:val="28"/>
          <w:szCs w:val="28"/>
        </w:rPr>
      </w:pPr>
    </w:p>
    <w:p w:rsidR="005934A1" w:rsidRDefault="005934A1" w:rsidP="005934A1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00381A" w:rsidRDefault="0000381A" w:rsidP="000038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образовательной платформе </w:t>
      </w:r>
      <w:proofErr w:type="spellStart"/>
      <w:r>
        <w:rPr>
          <w:sz w:val="28"/>
          <w:szCs w:val="28"/>
        </w:rPr>
        <w:t>Учи.ру</w:t>
      </w:r>
      <w:proofErr w:type="spellEnd"/>
      <w:r>
        <w:rPr>
          <w:sz w:val="28"/>
          <w:szCs w:val="28"/>
        </w:rPr>
        <w:t>.</w:t>
      </w:r>
    </w:p>
    <w:p w:rsidR="0000381A" w:rsidRDefault="0000381A" w:rsidP="000038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Всероссийском онлайн </w:t>
      </w:r>
      <w:r w:rsidR="004C7688">
        <w:rPr>
          <w:sz w:val="28"/>
          <w:szCs w:val="28"/>
        </w:rPr>
        <w:t>семинаре</w:t>
      </w:r>
      <w:r>
        <w:rPr>
          <w:sz w:val="28"/>
          <w:szCs w:val="28"/>
        </w:rPr>
        <w:t xml:space="preserve"> «Управление качеством общего образования на уровне муниципалитета».</w:t>
      </w:r>
    </w:p>
    <w:p w:rsidR="0000381A" w:rsidRDefault="0000381A" w:rsidP="000038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Всероссийском смотре-конкурсе образовательных организаций </w:t>
      </w:r>
      <w:bookmarkStart w:id="0" w:name="_GoBack"/>
      <w:bookmarkEnd w:id="0"/>
      <w:r>
        <w:rPr>
          <w:sz w:val="28"/>
          <w:szCs w:val="28"/>
        </w:rPr>
        <w:t>«Достижения образования».</w:t>
      </w:r>
    </w:p>
    <w:p w:rsidR="0000381A" w:rsidRDefault="004C7688" w:rsidP="0000381A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Об обновлённых ФГОС-21 общего образования.</w:t>
      </w:r>
    </w:p>
    <w:p w:rsidR="004C7688" w:rsidRDefault="004C7688" w:rsidP="004C7688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Всероссийском онлайн семинаре</w:t>
      </w:r>
      <w:r>
        <w:rPr>
          <w:sz w:val="28"/>
          <w:szCs w:val="28"/>
        </w:rPr>
        <w:t xml:space="preserve"> «Муниципальные системы управления качеством образования: требования и технологии».</w:t>
      </w:r>
    </w:p>
    <w:p w:rsidR="004C7688" w:rsidRPr="0000381A" w:rsidRDefault="004C7688" w:rsidP="004C7688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сетевых инновационных площадках.</w:t>
      </w:r>
    </w:p>
    <w:p w:rsidR="005934A1" w:rsidRPr="00D60E7F" w:rsidRDefault="005934A1" w:rsidP="005934A1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00381A">
        <w:rPr>
          <w:sz w:val="28"/>
          <w:szCs w:val="28"/>
        </w:rPr>
        <w:t>41</w:t>
      </w:r>
      <w:r>
        <w:rPr>
          <w:sz w:val="28"/>
          <w:szCs w:val="28"/>
        </w:rPr>
        <w:t xml:space="preserve"> л. в 1 экз.</w:t>
      </w:r>
    </w:p>
    <w:p w:rsidR="005934A1" w:rsidRDefault="005934A1" w:rsidP="005934A1">
      <w:pPr>
        <w:rPr>
          <w:sz w:val="28"/>
          <w:szCs w:val="28"/>
        </w:rPr>
      </w:pPr>
    </w:p>
    <w:p w:rsidR="005934A1" w:rsidRDefault="005934A1" w:rsidP="005934A1">
      <w:pPr>
        <w:rPr>
          <w:sz w:val="28"/>
          <w:szCs w:val="28"/>
        </w:rPr>
      </w:pPr>
    </w:p>
    <w:p w:rsidR="005934A1" w:rsidRPr="00280F66" w:rsidRDefault="005934A1" w:rsidP="005934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Default="005934A1" w:rsidP="005934A1">
      <w:pPr>
        <w:rPr>
          <w:sz w:val="24"/>
          <w:szCs w:val="24"/>
        </w:rPr>
      </w:pPr>
    </w:p>
    <w:p w:rsidR="005934A1" w:rsidRPr="0059633D" w:rsidRDefault="005934A1" w:rsidP="005934A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5934A1" w:rsidRDefault="005934A1" w:rsidP="005934A1">
      <w:r>
        <w:rPr>
          <w:sz w:val="24"/>
          <w:szCs w:val="24"/>
        </w:rPr>
        <w:t>(843) 294-95-62</w:t>
      </w:r>
    </w:p>
    <w:sectPr w:rsidR="005934A1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01DD5"/>
    <w:multiLevelType w:val="hybridMultilevel"/>
    <w:tmpl w:val="D59679A4"/>
    <w:lvl w:ilvl="0" w:tplc="3FB2F8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055894"/>
    <w:multiLevelType w:val="hybridMultilevel"/>
    <w:tmpl w:val="9B6850AA"/>
    <w:lvl w:ilvl="0" w:tplc="AD5AE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A1"/>
    <w:rsid w:val="0000381A"/>
    <w:rsid w:val="004C7688"/>
    <w:rsid w:val="005934A1"/>
    <w:rsid w:val="00F2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12CA"/>
  <w15:chartTrackingRefBased/>
  <w15:docId w15:val="{FB078A1C-302E-4EE8-9339-EC3EA7EA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4A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2021-08-19T14:02:00Z</dcterms:created>
  <dcterms:modified xsi:type="dcterms:W3CDTF">2021-08-19T14:31:00Z</dcterms:modified>
</cp:coreProperties>
</file>